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EC18" w14:textId="77777777" w:rsidR="0064454D" w:rsidRDefault="0064454D" w:rsidP="0064454D">
      <w:pPr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4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друзья! Приглашаем на Всероссийскую ярмарку трудоустройства «Работа России.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44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Возможностей»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091F2D70" w14:textId="77777777" w:rsidR="0064454D" w:rsidRDefault="00116B71" w:rsidP="006445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45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454D" w:rsidRPr="00644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10 работодателей в прямом эфире расскажут о своих предприятиях и организациях, актуальных вакансиях, перспективах карьерного роста и своих преимуществах.</w:t>
      </w:r>
      <w:r w:rsidR="0064454D" w:rsidRPr="0064454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C1ED790" w14:textId="77777777" w:rsidR="0064454D" w:rsidRDefault="0064454D" w:rsidP="006445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4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Трансляция будет проходить 28.06.2024 в 14:30 на офиц</w:t>
      </w:r>
      <w:r w:rsidR="00911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иальной странице @club155298489 </w:t>
      </w:r>
      <w:r w:rsidRPr="00644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(Правительства Курской области) в социальной сети «ВКонтакте»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4079CB" w14:textId="77777777" w:rsidR="0064454D" w:rsidRDefault="0064454D" w:rsidP="0064454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454D">
        <w:rPr>
          <w:rFonts w:ascii="Times New Roman" w:hAnsi="Times New Roman" w:cs="Times New Roman"/>
          <w:color w:val="000000"/>
          <w:sz w:val="28"/>
          <w:szCs w:val="28"/>
        </w:rPr>
        <w:t xml:space="preserve">Более подробную информацию ищите на официальной странице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454D">
        <w:rPr>
          <w:rFonts w:ascii="Times New Roman" w:hAnsi="Times New Roman" w:cs="Times New Roman"/>
          <w:color w:val="000000"/>
          <w:sz w:val="28"/>
          <w:szCs w:val="28"/>
        </w:rPr>
        <w:t>@club219393687 (Всероссийск</w:t>
      </w:r>
      <w:r w:rsidR="00865EB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64454D">
        <w:rPr>
          <w:rFonts w:ascii="Times New Roman" w:hAnsi="Times New Roman" w:cs="Times New Roman"/>
          <w:color w:val="000000"/>
          <w:sz w:val="28"/>
          <w:szCs w:val="28"/>
        </w:rPr>
        <w:t xml:space="preserve"> ярмарки трудоустройства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4454D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14:paraId="428D295A" w14:textId="77777777" w:rsidR="0064454D" w:rsidRPr="0064454D" w:rsidRDefault="0064454D" w:rsidP="0064454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454D">
        <w:rPr>
          <w:rFonts w:ascii="Times New Roman" w:hAnsi="Times New Roman" w:cs="Times New Roman"/>
          <w:color w:val="000000"/>
          <w:sz w:val="28"/>
          <w:szCs w:val="28"/>
        </w:rPr>
        <w:t>Подключайтесь к эфиру в указанное время – вас ждет много интересного!</w:t>
      </w:r>
    </w:p>
    <w:p w14:paraId="3C783BE9" w14:textId="77777777" w:rsidR="00116B71" w:rsidRPr="0064454D" w:rsidRDefault="00116B71" w:rsidP="006445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454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D3AFD23" wp14:editId="2B0DD127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Напомним, региональный этап Всероссийской ярмарки трудоустройства объединил на одной площадке 16 крупных работодателей, представивших более 2600 вакансий.</w:t>
      </w:r>
    </w:p>
    <w:p w14:paraId="6B9F27CB" w14:textId="77777777" w:rsidR="0064454D" w:rsidRPr="0064454D" w:rsidRDefault="0064454D" w:rsidP="00116B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C681E5" w14:textId="77777777" w:rsidR="00116B71" w:rsidRPr="00116B71" w:rsidRDefault="0064454D" w:rsidP="0064454D">
      <w:pPr>
        <w:spacing w:after="120"/>
        <w:ind w:left="360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171FE72" w14:textId="77777777" w:rsidR="006362AC" w:rsidRPr="006362AC" w:rsidRDefault="006362AC" w:rsidP="00116B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D954E" wp14:editId="25F5A226">
            <wp:extent cx="3495675" cy="3495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1j7f7081B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790" cy="34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2AC" w:rsidRPr="006362AC" w:rsidSect="000F27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5A"/>
    <w:rsid w:val="000F27EA"/>
    <w:rsid w:val="00116B71"/>
    <w:rsid w:val="001174E0"/>
    <w:rsid w:val="001878F7"/>
    <w:rsid w:val="001E552A"/>
    <w:rsid w:val="002432DE"/>
    <w:rsid w:val="002E3E75"/>
    <w:rsid w:val="003B0062"/>
    <w:rsid w:val="004A065A"/>
    <w:rsid w:val="004C34F2"/>
    <w:rsid w:val="00576283"/>
    <w:rsid w:val="005C6D83"/>
    <w:rsid w:val="006362AC"/>
    <w:rsid w:val="0064454D"/>
    <w:rsid w:val="00725118"/>
    <w:rsid w:val="00855A32"/>
    <w:rsid w:val="00865EBF"/>
    <w:rsid w:val="0091154A"/>
    <w:rsid w:val="00A34310"/>
    <w:rsid w:val="00B86CD7"/>
    <w:rsid w:val="00C656A3"/>
    <w:rsid w:val="00E872E4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C451"/>
  <w15:docId w15:val="{02DAF3F9-CBC8-4939-BBA2-F15D8554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ibelova</dc:creator>
  <cp:lastModifiedBy>admbspc5@outlook.com</cp:lastModifiedBy>
  <cp:revision>2</cp:revision>
  <cp:lastPrinted>2024-06-17T14:40:00Z</cp:lastPrinted>
  <dcterms:created xsi:type="dcterms:W3CDTF">2024-06-19T09:50:00Z</dcterms:created>
  <dcterms:modified xsi:type="dcterms:W3CDTF">2024-06-19T09:50:00Z</dcterms:modified>
</cp:coreProperties>
</file>